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9A81" w14:textId="77777777" w:rsidR="00BC4FC8" w:rsidRDefault="008A7ECC">
      <w:r>
        <w:t>Chapter 7</w:t>
      </w:r>
    </w:p>
    <w:p w14:paraId="43C003A1" w14:textId="77777777" w:rsidR="008A7ECC" w:rsidRDefault="008A7ECC">
      <w:r>
        <w:rPr>
          <w:noProof/>
        </w:rPr>
        <w:drawing>
          <wp:inline distT="0" distB="0" distL="0" distR="0" wp14:anchorId="32DBB08D" wp14:editId="3110CE37">
            <wp:extent cx="6687310" cy="6479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8128" cy="649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1D3E" w14:textId="77777777" w:rsidR="008A7ECC" w:rsidRDefault="008A7ECC"/>
    <w:p w14:paraId="2766A0A0" w14:textId="77777777" w:rsidR="008A7ECC" w:rsidRDefault="008A7ECC"/>
    <w:p w14:paraId="272CF072" w14:textId="77777777" w:rsidR="008A7ECC" w:rsidRDefault="008A7ECC"/>
    <w:p w14:paraId="0211027C" w14:textId="77777777" w:rsidR="008A7ECC" w:rsidRDefault="008A7ECC"/>
    <w:p w14:paraId="619903F2" w14:textId="77777777" w:rsidR="008A7ECC" w:rsidRDefault="008A7ECC"/>
    <w:p w14:paraId="46393DE6" w14:textId="77777777" w:rsidR="008A7ECC" w:rsidRDefault="008A7ECC">
      <w:r>
        <w:lastRenderedPageBreak/>
        <w:t>Chapter 7 Answers</w:t>
      </w:r>
    </w:p>
    <w:p w14:paraId="1D086903" w14:textId="77777777" w:rsidR="008A7ECC" w:rsidRDefault="008A7ECC">
      <w:bookmarkStart w:id="0" w:name="_GoBack"/>
      <w:r>
        <w:rPr>
          <w:noProof/>
        </w:rPr>
        <w:drawing>
          <wp:inline distT="0" distB="0" distL="0" distR="0" wp14:anchorId="6CC3E846" wp14:editId="32B2AC88">
            <wp:extent cx="6614352" cy="671611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5197" cy="67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B1645D" w14:textId="77777777" w:rsidR="008A7ECC" w:rsidRDefault="008A7ECC"/>
    <w:p w14:paraId="3E64408B" w14:textId="77777777" w:rsidR="008A7ECC" w:rsidRDefault="008A7ECC"/>
    <w:p w14:paraId="270CD888" w14:textId="77777777" w:rsidR="008A7ECC" w:rsidRDefault="008A7ECC"/>
    <w:sectPr w:rsidR="008A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C"/>
    <w:rsid w:val="008A7ECC"/>
    <w:rsid w:val="00B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016A"/>
  <w15:chartTrackingRefBased/>
  <w15:docId w15:val="{76C56852-673F-4DB6-BFE9-23FCE01D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ECD4F4AC-D646-4E57-8586-1A76594E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7130-F09B-4C44-B183-F5ECD8538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08823-DCFD-419F-97C4-FDAF190182E6}">
  <ds:schemaRefs>
    <ds:schemaRef ds:uri="http://schemas.microsoft.com/office/infopath/2007/PartnerControls"/>
    <ds:schemaRef ds:uri="http://schemas.microsoft.com/office/2006/documentManagement/types"/>
    <ds:schemaRef ds:uri="b403b0d7-f996-4acb-b106-a4fc18c77f5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2020-04-07T13:05:00Z</dcterms:created>
  <dcterms:modified xsi:type="dcterms:W3CDTF">2020-04-07T13:09:00Z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